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D917F" w14:textId="77777777" w:rsidR="006C4CA8" w:rsidRDefault="006C4CA8" w:rsidP="006C4CA8">
      <w:pPr>
        <w:ind w:left="468" w:right="-52"/>
        <w:jc w:val="right"/>
        <w:rPr>
          <w:rFonts w:ascii="Arial" w:hAnsi="Arial"/>
          <w:i/>
          <w:sz w:val="16"/>
          <w:u w:val="single"/>
        </w:rPr>
      </w:pPr>
    </w:p>
    <w:p w14:paraId="5C54515A" w14:textId="77777777" w:rsidR="00E17B1D" w:rsidRDefault="00E17B1D" w:rsidP="006C4CA8">
      <w:pPr>
        <w:ind w:left="468" w:right="-52"/>
        <w:jc w:val="right"/>
        <w:rPr>
          <w:rFonts w:ascii="Arial" w:hAnsi="Arial"/>
          <w:i/>
          <w:sz w:val="16"/>
          <w:u w:val="single"/>
        </w:rPr>
      </w:pPr>
    </w:p>
    <w:p w14:paraId="0CCBDEFF" w14:textId="28EB0CBC" w:rsidR="006C4CA8" w:rsidRPr="009C3F05" w:rsidRDefault="006C4CA8" w:rsidP="006C4CA8">
      <w:pPr>
        <w:ind w:left="468" w:right="-52"/>
        <w:jc w:val="right"/>
        <w:rPr>
          <w:rFonts w:ascii="Arial" w:hAnsi="Arial"/>
          <w:i/>
          <w:sz w:val="16"/>
          <w:u w:val="single"/>
        </w:rPr>
      </w:pPr>
      <w:r w:rsidRPr="009C3F05">
        <w:rPr>
          <w:rFonts w:ascii="Arial" w:hAnsi="Arial"/>
          <w:i/>
          <w:sz w:val="16"/>
          <w:u w:val="single"/>
        </w:rPr>
        <w:t>ANEXA Nr. 2</w:t>
      </w:r>
    </w:p>
    <w:p w14:paraId="043682B4" w14:textId="77777777" w:rsidR="006C4CA8" w:rsidRDefault="006C4CA8" w:rsidP="006C4CA8">
      <w:pPr>
        <w:ind w:left="468" w:right="-52"/>
        <w:jc w:val="right"/>
        <w:rPr>
          <w:rFonts w:ascii="Arial" w:hAnsi="Arial"/>
          <w:i/>
          <w:sz w:val="16"/>
          <w:u w:val="single"/>
        </w:rPr>
      </w:pPr>
      <w:r w:rsidRPr="009C3F05">
        <w:rPr>
          <w:rFonts w:ascii="Arial" w:hAnsi="Arial"/>
          <w:i/>
          <w:sz w:val="16"/>
          <w:u w:val="single"/>
        </w:rPr>
        <w:t>la procedură</w:t>
      </w:r>
    </w:p>
    <w:p w14:paraId="3A40F15B" w14:textId="77777777" w:rsidR="006C4CA8" w:rsidRDefault="006C4CA8" w:rsidP="006C4CA8">
      <w:pPr>
        <w:ind w:left="468" w:right="-52"/>
        <w:jc w:val="center"/>
        <w:rPr>
          <w:rFonts w:ascii="Arial" w:hAnsi="Arial"/>
          <w:i/>
          <w:sz w:val="16"/>
          <w:u w:val="single"/>
        </w:rPr>
      </w:pPr>
    </w:p>
    <w:p w14:paraId="68781236" w14:textId="77777777" w:rsidR="006C4CA8" w:rsidRPr="009C3F05" w:rsidRDefault="006C4CA8" w:rsidP="006C4CA8">
      <w:pPr>
        <w:ind w:left="468" w:right="-52"/>
        <w:jc w:val="center"/>
        <w:rPr>
          <w:rFonts w:ascii="Times New Roman" w:hAnsi="Times New Roman"/>
          <w:b/>
          <w:sz w:val="24"/>
          <w:szCs w:val="24"/>
        </w:rPr>
      </w:pPr>
      <w:r w:rsidRPr="009C3F05">
        <w:rPr>
          <w:rFonts w:ascii="Times New Roman" w:hAnsi="Times New Roman"/>
          <w:b/>
          <w:spacing w:val="39"/>
          <w:sz w:val="24"/>
          <w:szCs w:val="24"/>
        </w:rPr>
        <w:t>DECLARAȚIE</w:t>
      </w:r>
      <w:r w:rsidRPr="009C3F05">
        <w:rPr>
          <w:rFonts w:ascii="Times New Roman" w:hAnsi="Times New Roman"/>
          <w:b/>
          <w:spacing w:val="92"/>
          <w:sz w:val="24"/>
          <w:szCs w:val="24"/>
        </w:rPr>
        <w:t xml:space="preserve"> </w:t>
      </w:r>
      <w:r w:rsidRPr="009C3F05">
        <w:rPr>
          <w:rFonts w:ascii="Times New Roman" w:hAnsi="Times New Roman"/>
          <w:b/>
          <w:spacing w:val="22"/>
          <w:sz w:val="24"/>
          <w:szCs w:val="24"/>
        </w:rPr>
        <w:t>DE</w:t>
      </w:r>
      <w:r w:rsidRPr="009C3F05">
        <w:rPr>
          <w:rFonts w:ascii="Times New Roman" w:hAnsi="Times New Roman"/>
          <w:b/>
          <w:spacing w:val="93"/>
          <w:sz w:val="24"/>
          <w:szCs w:val="24"/>
        </w:rPr>
        <w:t xml:space="preserve"> </w:t>
      </w:r>
      <w:r w:rsidRPr="009C3F05">
        <w:rPr>
          <w:rFonts w:ascii="Times New Roman" w:hAnsi="Times New Roman"/>
          <w:b/>
          <w:spacing w:val="39"/>
          <w:sz w:val="24"/>
          <w:szCs w:val="24"/>
        </w:rPr>
        <w:t>INTERESE</w:t>
      </w:r>
    </w:p>
    <w:p w14:paraId="615F9FDF" w14:textId="77777777" w:rsidR="006C4CA8" w:rsidRPr="009C3F05" w:rsidRDefault="006C4CA8" w:rsidP="006C4CA8">
      <w:pPr>
        <w:pStyle w:val="Corptext"/>
        <w:spacing w:before="7"/>
        <w:jc w:val="both"/>
        <w:rPr>
          <w:rFonts w:ascii="Times New Roman" w:hAnsi="Times New Roman"/>
          <w:b/>
          <w:sz w:val="24"/>
          <w:szCs w:val="24"/>
        </w:rPr>
      </w:pPr>
    </w:p>
    <w:p w14:paraId="2C850A53" w14:textId="77777777" w:rsidR="006C4CA8" w:rsidRPr="009C3F05" w:rsidRDefault="006C4CA8" w:rsidP="006C4CA8">
      <w:pPr>
        <w:pStyle w:val="Corptext"/>
        <w:tabs>
          <w:tab w:val="left" w:leader="dot" w:pos="11399"/>
        </w:tabs>
        <w:spacing w:before="114" w:line="280" w:lineRule="auto"/>
        <w:ind w:right="116" w:firstLine="1134"/>
        <w:jc w:val="both"/>
        <w:rPr>
          <w:rFonts w:ascii="Times New Roman" w:hAnsi="Times New Roman"/>
          <w:sz w:val="24"/>
          <w:szCs w:val="24"/>
        </w:rPr>
      </w:pPr>
      <w:r w:rsidRPr="009C3F05">
        <w:rPr>
          <w:rFonts w:ascii="Times New Roman" w:hAnsi="Times New Roman"/>
          <w:sz w:val="24"/>
          <w:szCs w:val="24"/>
        </w:rPr>
        <w:t>Subsemnatul/Subsemnata,</w:t>
      </w:r>
      <w:r w:rsidRPr="009C3F0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................................................................................................,</w:t>
      </w:r>
      <w:r w:rsidRPr="009C3F0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având</w:t>
      </w:r>
      <w:r w:rsidRPr="009C3F0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norma</w:t>
      </w:r>
      <w:r w:rsidRPr="009C3F0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didactică</w:t>
      </w:r>
      <w:r w:rsidRPr="009C3F0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de</w:t>
      </w:r>
      <w:r w:rsidRPr="009C3F0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................,</w:t>
      </w:r>
      <w:r w:rsidRPr="009C3F0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la</w:t>
      </w:r>
      <w:r w:rsidRPr="009C3F05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>unitatea/unitățile</w:t>
      </w:r>
      <w:r w:rsidRPr="009C3F05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9C3F05">
        <w:rPr>
          <w:rFonts w:ascii="Times New Roman" w:hAnsi="Times New Roman"/>
          <w:sz w:val="24"/>
          <w:szCs w:val="24"/>
        </w:rPr>
        <w:t xml:space="preserve">de </w:t>
      </w:r>
      <w:r w:rsidRPr="009C3F05">
        <w:rPr>
          <w:rFonts w:ascii="Times New Roman" w:hAnsi="Times New Roman"/>
          <w:spacing w:val="-52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5"/>
          <w:sz w:val="24"/>
          <w:szCs w:val="24"/>
        </w:rPr>
        <w:t>învățământ</w:t>
      </w:r>
      <w:r w:rsidRPr="009C3F05"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5"/>
          <w:sz w:val="24"/>
          <w:szCs w:val="24"/>
        </w:rPr>
        <w:t>preuniversitar</w:t>
      </w:r>
      <w:r w:rsidRPr="009C3F05"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5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hAnsi="Times New Roman"/>
          <w:w w:val="95"/>
          <w:sz w:val="24"/>
          <w:szCs w:val="24"/>
        </w:rPr>
        <w:t>......................................................................</w:t>
      </w:r>
      <w:r w:rsidRPr="009C3F05">
        <w:rPr>
          <w:rFonts w:ascii="Times New Roman" w:hAnsi="Times New Roman"/>
          <w:w w:val="95"/>
          <w:sz w:val="24"/>
          <w:szCs w:val="24"/>
        </w:rPr>
        <w:t>.,</w:t>
      </w:r>
      <w:r w:rsidRPr="009C3F05"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5"/>
          <w:sz w:val="24"/>
          <w:szCs w:val="24"/>
        </w:rPr>
        <w:t>CNP</w:t>
      </w:r>
      <w:r w:rsidRPr="009C3F05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5"/>
          <w:sz w:val="24"/>
          <w:szCs w:val="24"/>
        </w:rPr>
        <w:t>.............................................,</w:t>
      </w:r>
      <w:r w:rsidRPr="009C3F05">
        <w:rPr>
          <w:rFonts w:ascii="Times New Roman" w:hAnsi="Times New Roman"/>
          <w:spacing w:val="10"/>
          <w:w w:val="95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5"/>
          <w:sz w:val="24"/>
          <w:szCs w:val="24"/>
        </w:rPr>
        <w:t>domiciliul........................................................................................</w:t>
      </w:r>
      <w:r>
        <w:rPr>
          <w:rFonts w:ascii="Times New Roman" w:hAnsi="Times New Roman"/>
          <w:w w:val="95"/>
          <w:sz w:val="24"/>
          <w:szCs w:val="24"/>
        </w:rPr>
        <w:t>........</w:t>
      </w:r>
    </w:p>
    <w:p w14:paraId="06E9E39A" w14:textId="77777777" w:rsidR="006C4CA8" w:rsidRPr="009C3F05" w:rsidRDefault="006C4CA8" w:rsidP="006C4CA8">
      <w:pPr>
        <w:pStyle w:val="Corptext"/>
        <w:jc w:val="both"/>
        <w:rPr>
          <w:rFonts w:ascii="Times New Roman" w:hAnsi="Times New Roman"/>
          <w:sz w:val="24"/>
          <w:szCs w:val="24"/>
        </w:rPr>
      </w:pPr>
      <w:r w:rsidRPr="009C3F05">
        <w:rPr>
          <w:rFonts w:ascii="Times New Roman" w:hAnsi="Times New Roman"/>
          <w:w w:val="90"/>
          <w:sz w:val="24"/>
          <w:szCs w:val="24"/>
        </w:rPr>
        <w:t>declar</w:t>
      </w:r>
      <w:r w:rsidRPr="009C3F05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pe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propria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răspundere,</w:t>
      </w:r>
      <w:r w:rsidRPr="009C3F05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sub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sancțiunile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prevăzute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de</w:t>
      </w:r>
      <w:r w:rsidRPr="009C3F05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Codul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penal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privind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falsul</w:t>
      </w:r>
      <w:r w:rsidRPr="009C3F05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în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declarații,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că</w:t>
      </w:r>
      <w:r w:rsidRPr="009C3F05">
        <w:rPr>
          <w:rFonts w:ascii="Times New Roman" w:hAnsi="Times New Roman"/>
          <w:spacing w:val="6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în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anul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școlar</w:t>
      </w:r>
      <w:r w:rsidRPr="009C3F05"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3F05">
        <w:rPr>
          <w:rFonts w:ascii="Times New Roman" w:hAnsi="Times New Roman"/>
          <w:spacing w:val="-1"/>
          <w:w w:val="90"/>
          <w:sz w:val="24"/>
          <w:szCs w:val="24"/>
        </w:rPr>
        <w:t>am</w:t>
      </w:r>
      <w:r w:rsidRPr="009C3F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spacing w:val="-1"/>
          <w:w w:val="90"/>
          <w:sz w:val="24"/>
          <w:szCs w:val="24"/>
        </w:rPr>
        <w:t>următoarea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spacing w:val="-1"/>
          <w:w w:val="90"/>
          <w:sz w:val="24"/>
          <w:szCs w:val="24"/>
        </w:rPr>
        <w:t>încadrare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și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nu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desfășor</w:t>
      </w:r>
      <w:r w:rsidRPr="009C3F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activități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de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pregătire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suplimentară</w:t>
      </w:r>
      <w:r w:rsidRPr="009C3F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contra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cost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pentru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elevii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de</w:t>
      </w:r>
      <w:r w:rsidRPr="009C3F05"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la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clasa/clasele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la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care</w:t>
      </w:r>
      <w:r w:rsidRPr="009C3F05"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 w:rsidRPr="009C3F05">
        <w:rPr>
          <w:rFonts w:ascii="Times New Roman" w:hAnsi="Times New Roman"/>
          <w:w w:val="90"/>
          <w:sz w:val="24"/>
          <w:szCs w:val="24"/>
        </w:rPr>
        <w:t>predau:</w:t>
      </w:r>
    </w:p>
    <w:p w14:paraId="55CD4F6E" w14:textId="77777777" w:rsidR="006C4CA8" w:rsidRDefault="006C4CA8" w:rsidP="006C4CA8">
      <w:pPr>
        <w:pStyle w:val="Corptext"/>
        <w:spacing w:before="3"/>
        <w:rPr>
          <w:sz w:val="15"/>
        </w:rPr>
      </w:pPr>
    </w:p>
    <w:tbl>
      <w:tblPr>
        <w:tblW w:w="10879" w:type="dxa"/>
        <w:tblInd w:w="-6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5"/>
        <w:gridCol w:w="2212"/>
        <w:gridCol w:w="1560"/>
        <w:gridCol w:w="1842"/>
      </w:tblGrid>
      <w:tr w:rsidR="006C4CA8" w14:paraId="321430DA" w14:textId="77777777" w:rsidTr="00F207E3">
        <w:trPr>
          <w:trHeight w:val="283"/>
        </w:trPr>
        <w:tc>
          <w:tcPr>
            <w:tcW w:w="10879" w:type="dxa"/>
            <w:gridSpan w:val="4"/>
            <w:shd w:val="clear" w:color="auto" w:fill="auto"/>
          </w:tcPr>
          <w:p w14:paraId="406D098D" w14:textId="77777777" w:rsidR="006C4CA8" w:rsidRDefault="006C4CA8" w:rsidP="00F207E3">
            <w:pPr>
              <w:pStyle w:val="TableParagraph"/>
              <w:spacing w:before="6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pacing w:val="10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Activități</w:t>
            </w:r>
            <w:r>
              <w:rPr>
                <w:rFonts w:ascii="Times New Roman" w:hAnsi="Times New Roman" w:cs="Times New Roman"/>
                <w:spacing w:val="27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predare:</w:t>
            </w:r>
          </w:p>
        </w:tc>
      </w:tr>
      <w:tr w:rsidR="006C4CA8" w14:paraId="72B5EA87" w14:textId="77777777" w:rsidTr="00F207E3">
        <w:trPr>
          <w:trHeight w:val="388"/>
        </w:trPr>
        <w:tc>
          <w:tcPr>
            <w:tcW w:w="5265" w:type="dxa"/>
            <w:shd w:val="clear" w:color="auto" w:fill="auto"/>
          </w:tcPr>
          <w:p w14:paraId="4BA2F1BD" w14:textId="77777777" w:rsidR="006C4CA8" w:rsidRDefault="006C4CA8" w:rsidP="00F207E3">
            <w:pPr>
              <w:pStyle w:val="TableParagraph"/>
              <w:spacing w:line="178" w:lineRule="exact"/>
              <w:ind w:right="16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                               Unitatea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pacing w:val="8"/>
                <w:w w:val="8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învățământ</w:t>
            </w:r>
          </w:p>
          <w:p w14:paraId="4520B1A2" w14:textId="77777777" w:rsidR="006C4CA8" w:rsidRDefault="006C4CA8" w:rsidP="00F207E3">
            <w:pPr>
              <w:pStyle w:val="TableParagraph"/>
              <w:spacing w:line="182" w:lineRule="exact"/>
              <w:ind w:left="1689" w:right="16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denumirea și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adresa</w:t>
            </w:r>
            <w:r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212" w:type="dxa"/>
            <w:shd w:val="clear" w:color="auto" w:fill="auto"/>
          </w:tcPr>
          <w:p w14:paraId="124B62C1" w14:textId="77777777" w:rsidR="006C4CA8" w:rsidRDefault="006C4CA8" w:rsidP="00F207E3">
            <w:pPr>
              <w:pStyle w:val="TableParagraph"/>
              <w:spacing w:before="85"/>
              <w:ind w:left="6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Disciplina</w:t>
            </w:r>
          </w:p>
        </w:tc>
        <w:tc>
          <w:tcPr>
            <w:tcW w:w="1560" w:type="dxa"/>
            <w:shd w:val="clear" w:color="auto" w:fill="auto"/>
          </w:tcPr>
          <w:p w14:paraId="711843DA" w14:textId="77777777" w:rsidR="006C4CA8" w:rsidRDefault="006C4CA8" w:rsidP="00F207E3">
            <w:pPr>
              <w:pStyle w:val="TableParagraph"/>
              <w:spacing w:before="85"/>
              <w:ind w:right="7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Clasa</w:t>
            </w:r>
          </w:p>
        </w:tc>
        <w:tc>
          <w:tcPr>
            <w:tcW w:w="1842" w:type="dxa"/>
            <w:shd w:val="clear" w:color="auto" w:fill="auto"/>
          </w:tcPr>
          <w:p w14:paraId="4AEFF5CF" w14:textId="77777777" w:rsidR="006C4CA8" w:rsidRDefault="006C4CA8" w:rsidP="00F207E3">
            <w:pPr>
              <w:pStyle w:val="TableParagraph"/>
              <w:spacing w:before="85"/>
              <w:ind w:left="6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Anul</w:t>
            </w:r>
            <w:r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școlar</w:t>
            </w:r>
          </w:p>
        </w:tc>
      </w:tr>
      <w:tr w:rsidR="006C4CA8" w14:paraId="0F94ED93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47F31F33" w14:textId="77777777" w:rsidR="006C4CA8" w:rsidRDefault="006C4CA8" w:rsidP="00F207E3">
            <w:pPr>
              <w:pStyle w:val="TableParagraph"/>
              <w:spacing w:before="6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5500BF91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8C207ED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6B6D84D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59A42564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5F6ACD95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1F5DBB47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9E646B7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233D5F6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0B6149AF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093B642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467E7C3E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D714052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CBD75E8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68BAB2CD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2E54708E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786EB0FA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9886C4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1AE59E0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744983AB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5D6A46CD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512B08A1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AF6E060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C0AC58C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285E4D55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434D220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011FE1A2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F1FAAF7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CEE9887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5320C2AC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44C98AFF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02E63FA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6252D3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B450D6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66F28337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2AD9239E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673823C9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6FC1C97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85B705C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436395AC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00A0B052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2F98FD60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1B3D1F93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2F10543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1F5D6A55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5E71BDC3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4C89D4EE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EBA884C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350BC3A5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2AD2DE77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5DC50D1A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6B94908F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7AB04A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26C9E7E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50083903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76AD48A1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70C83AAD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7FF828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645FF35E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3D17B7B4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667FF617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5610AD91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58DF6C0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0E3FB537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1FD662C6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51EF3B1F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61BC0015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045C0E15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A94F70C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16CFB60A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7E98107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2ABD349F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7988E01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728C98D2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69131019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398759F3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1892A196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4C4DB6F5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5C70A912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31E38F43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1B5D72E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6B0D463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774B2DA0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1A22535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CA8" w14:paraId="235E26A7" w14:textId="77777777" w:rsidTr="00F207E3">
        <w:trPr>
          <w:trHeight w:val="283"/>
        </w:trPr>
        <w:tc>
          <w:tcPr>
            <w:tcW w:w="5265" w:type="dxa"/>
            <w:shd w:val="clear" w:color="auto" w:fill="auto"/>
          </w:tcPr>
          <w:p w14:paraId="01FBDDB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shd w:val="clear" w:color="auto" w:fill="auto"/>
          </w:tcPr>
          <w:p w14:paraId="3674E622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14:paraId="3DAD727B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14:paraId="420DB824" w14:textId="77777777" w:rsidR="006C4CA8" w:rsidRDefault="006C4CA8" w:rsidP="00F207E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015A2D" w14:textId="77777777" w:rsidR="00C400EE" w:rsidRDefault="00C400EE" w:rsidP="006C4CA8"/>
    <w:p w14:paraId="508DA359" w14:textId="77777777" w:rsidR="006C4CA8" w:rsidRDefault="006C4CA8" w:rsidP="006C4CA8"/>
    <w:p w14:paraId="47BB0CB2" w14:textId="66B467C8" w:rsidR="006C4CA8" w:rsidRDefault="006C4CA8" w:rsidP="006C4CA8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6C4CA8">
        <w:rPr>
          <w:rFonts w:ascii="Times New Roman" w:hAnsi="Times New Roman" w:cs="Times New Roman"/>
          <w:sz w:val="24"/>
          <w:szCs w:val="24"/>
        </w:rPr>
        <w:t>Data completării</w:t>
      </w:r>
      <w:r w:rsidRPr="006C4CA8">
        <w:rPr>
          <w:rFonts w:ascii="Times New Roman" w:hAnsi="Times New Roman" w:cs="Times New Roman"/>
          <w:sz w:val="24"/>
          <w:szCs w:val="24"/>
        </w:rPr>
        <w:tab/>
      </w:r>
      <w:r w:rsidRPr="006C4CA8">
        <w:rPr>
          <w:rFonts w:ascii="Times New Roman" w:hAnsi="Times New Roman" w:cs="Times New Roman"/>
          <w:sz w:val="24"/>
          <w:szCs w:val="24"/>
        </w:rPr>
        <w:tab/>
      </w:r>
      <w:r w:rsidRPr="006C4CA8">
        <w:rPr>
          <w:rFonts w:ascii="Times New Roman" w:hAnsi="Times New Roman" w:cs="Times New Roman"/>
          <w:sz w:val="24"/>
          <w:szCs w:val="24"/>
        </w:rPr>
        <w:tab/>
      </w:r>
      <w:r w:rsidRPr="006C4CA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C4CA8">
        <w:rPr>
          <w:rFonts w:ascii="Times New Roman" w:hAnsi="Times New Roman" w:cs="Times New Roman"/>
          <w:sz w:val="24"/>
          <w:szCs w:val="24"/>
        </w:rPr>
        <w:t>Semnătura</w:t>
      </w:r>
    </w:p>
    <w:p w14:paraId="036FCCF5" w14:textId="106FB21F" w:rsidR="006C4CA8" w:rsidRPr="006C4CA8" w:rsidRDefault="006C4CA8" w:rsidP="006C4CA8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..................................</w:t>
      </w:r>
    </w:p>
    <w:sectPr w:rsidR="006C4CA8" w:rsidRPr="006C4CA8" w:rsidSect="00167414">
      <w:headerReference w:type="default" r:id="rId8"/>
      <w:footerReference w:type="default" r:id="rId9"/>
      <w:pgSz w:w="11909" w:h="16834" w:code="9"/>
      <w:pgMar w:top="1440" w:right="851" w:bottom="1418" w:left="1134" w:header="43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71237" w14:textId="77777777" w:rsidR="002C424E" w:rsidRPr="005B0780" w:rsidRDefault="002C424E" w:rsidP="00390643">
      <w:pPr>
        <w:spacing w:after="0"/>
      </w:pPr>
      <w:r w:rsidRPr="005B0780">
        <w:separator/>
      </w:r>
    </w:p>
  </w:endnote>
  <w:endnote w:type="continuationSeparator" w:id="0">
    <w:p w14:paraId="3C75ED69" w14:textId="77777777" w:rsidR="002C424E" w:rsidRPr="005B0780" w:rsidRDefault="002C424E" w:rsidP="00390643">
      <w:pPr>
        <w:spacing w:after="0"/>
      </w:pPr>
      <w:r w:rsidRPr="005B078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145" w:type="dxa"/>
      <w:tblInd w:w="-3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145"/>
    </w:tblGrid>
    <w:tr w:rsidR="00390643" w:rsidRPr="005B0780" w14:paraId="56547A31" w14:textId="77777777" w:rsidTr="00D354B2">
      <w:trPr>
        <w:trHeight w:val="735"/>
      </w:trPr>
      <w:tc>
        <w:tcPr>
          <w:tcW w:w="10145" w:type="dxa"/>
          <w:tcBorders>
            <w:left w:val="nil"/>
            <w:bottom w:val="nil"/>
            <w:right w:val="nil"/>
          </w:tcBorders>
          <w:shd w:val="clear" w:color="auto" w:fill="auto"/>
        </w:tcPr>
        <w:p w14:paraId="1E902697" w14:textId="77777777" w:rsidR="00390643" w:rsidRPr="005B0780" w:rsidRDefault="00390643" w:rsidP="0039064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/>
            <w:jc w:val="center"/>
            <w:rPr>
              <w:rFonts w:ascii="Times New Roman" w:eastAsia="Times New Roman" w:hAnsi="Times New Roman" w:cs="Arial"/>
              <w:sz w:val="4"/>
              <w:szCs w:val="4"/>
            </w:rPr>
          </w:pPr>
        </w:p>
        <w:p w14:paraId="1B252076" w14:textId="4E78B8BC" w:rsidR="00390643" w:rsidRPr="005B0780" w:rsidRDefault="00390643" w:rsidP="0039064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/>
            <w:jc w:val="center"/>
            <w:rPr>
              <w:rFonts w:ascii="Times New Roman" w:eastAsia="Times New Roman" w:hAnsi="Times New Roman" w:cs="Arial"/>
              <w:sz w:val="20"/>
              <w:szCs w:val="20"/>
            </w:rPr>
          </w:pPr>
          <w:r w:rsidRPr="005B0780">
            <w:rPr>
              <w:rFonts w:ascii="Times New Roman" w:eastAsia="Times New Roman" w:hAnsi="Times New Roman" w:cs="Arial"/>
              <w:sz w:val="20"/>
              <w:szCs w:val="20"/>
            </w:rPr>
            <w:t xml:space="preserve">Str. </w:t>
          </w:r>
          <w:r w:rsidR="007D2B46" w:rsidRPr="005B0780">
            <w:rPr>
              <w:rFonts w:ascii="Times New Roman" w:eastAsia="Times New Roman" w:hAnsi="Times New Roman" w:cs="Arial"/>
              <w:sz w:val="20"/>
              <w:szCs w:val="20"/>
            </w:rPr>
            <w:t>Exercițiu</w:t>
          </w:r>
          <w:r w:rsidRPr="005B0780">
            <w:rPr>
              <w:rFonts w:ascii="Times New Roman" w:eastAsia="Times New Roman" w:hAnsi="Times New Roman" w:cs="Arial"/>
              <w:sz w:val="20"/>
              <w:szCs w:val="20"/>
            </w:rPr>
            <w:t xml:space="preserve"> Nr. 206, </w:t>
          </w:r>
          <w:r w:rsidR="007D2B46" w:rsidRPr="005B0780">
            <w:rPr>
              <w:rFonts w:ascii="Times New Roman" w:eastAsia="Times New Roman" w:hAnsi="Times New Roman" w:cs="Arial"/>
              <w:sz w:val="20"/>
              <w:szCs w:val="20"/>
            </w:rPr>
            <w:t>Pitești</w:t>
          </w:r>
          <w:r w:rsidRPr="005B0780">
            <w:rPr>
              <w:rFonts w:ascii="Times New Roman" w:eastAsia="Times New Roman" w:hAnsi="Times New Roman" w:cs="Arial"/>
              <w:sz w:val="20"/>
              <w:szCs w:val="20"/>
            </w:rPr>
            <w:t xml:space="preserve">, jud. </w:t>
          </w:r>
          <w:r w:rsidR="007D2B46" w:rsidRPr="005B0780">
            <w:rPr>
              <w:rFonts w:ascii="Times New Roman" w:eastAsia="Times New Roman" w:hAnsi="Times New Roman" w:cs="Arial"/>
              <w:sz w:val="20"/>
              <w:szCs w:val="20"/>
            </w:rPr>
            <w:t>Argeș</w:t>
          </w:r>
          <w:r w:rsidRPr="005B0780">
            <w:rPr>
              <w:rFonts w:ascii="Times New Roman" w:eastAsia="Times New Roman" w:hAnsi="Times New Roman" w:cs="Arial"/>
              <w:sz w:val="20"/>
              <w:szCs w:val="20"/>
            </w:rPr>
            <w:t>,</w:t>
          </w:r>
        </w:p>
        <w:p w14:paraId="7A5B0BC8" w14:textId="77777777" w:rsidR="00390643" w:rsidRPr="005B0780" w:rsidRDefault="00390643" w:rsidP="00390643">
          <w:pPr>
            <w:widowControl w:val="0"/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/>
            <w:jc w:val="center"/>
            <w:rPr>
              <w:rFonts w:ascii="Times New Roman" w:eastAsia="Times New Roman" w:hAnsi="Times New Roman" w:cs="Arial"/>
              <w:sz w:val="20"/>
              <w:szCs w:val="20"/>
            </w:rPr>
          </w:pPr>
          <w:r w:rsidRPr="005B0780">
            <w:rPr>
              <w:rFonts w:ascii="Times New Roman" w:eastAsia="Times New Roman" w:hAnsi="Times New Roman" w:cs="Arial"/>
              <w:sz w:val="20"/>
              <w:szCs w:val="20"/>
            </w:rPr>
            <w:t xml:space="preserve">Tel/fax: 0248 251 452,  e-mail: </w:t>
          </w:r>
          <w:hyperlink r:id="rId1" w:history="1">
            <w:r w:rsidRPr="005B0780">
              <w:rPr>
                <w:rFonts w:ascii="Times New Roman" w:eastAsia="Times New Roman" w:hAnsi="Times New Roman" w:cs="Arial"/>
                <w:color w:val="0000FF"/>
                <w:sz w:val="20"/>
                <w:szCs w:val="20"/>
                <w:u w:val="single"/>
              </w:rPr>
              <w:t>scoala_2pitesti@yahoo.com</w:t>
            </w:r>
          </w:hyperlink>
        </w:p>
        <w:p w14:paraId="11DFEB59" w14:textId="77777777" w:rsidR="00390643" w:rsidRPr="005B0780" w:rsidRDefault="00390643" w:rsidP="00390643">
          <w:pPr>
            <w:widowControl w:val="0"/>
            <w:tabs>
              <w:tab w:val="center" w:pos="4320"/>
              <w:tab w:val="left" w:pos="7920"/>
              <w:tab w:val="right" w:pos="8640"/>
            </w:tabs>
            <w:autoSpaceDE w:val="0"/>
            <w:autoSpaceDN w:val="0"/>
            <w:adjustRightInd w:val="0"/>
            <w:spacing w:after="0"/>
            <w:jc w:val="center"/>
            <w:rPr>
              <w:rFonts w:ascii="Arial" w:eastAsia="Times New Roman" w:hAnsi="Arial" w:cs="Arial"/>
              <w:sz w:val="20"/>
              <w:szCs w:val="20"/>
            </w:rPr>
          </w:pPr>
          <w:r w:rsidRPr="005B0780">
            <w:rPr>
              <w:rFonts w:ascii="Times New Roman" w:eastAsia="Times New Roman" w:hAnsi="Times New Roman" w:cs="Arial"/>
              <w:sz w:val="20"/>
              <w:szCs w:val="20"/>
            </w:rPr>
            <w:t>www.i-minulescu-pitesti.ro</w:t>
          </w:r>
        </w:p>
      </w:tc>
    </w:tr>
  </w:tbl>
  <w:p w14:paraId="1CBCA10A" w14:textId="008C4FF6" w:rsidR="00390643" w:rsidRPr="005B0780" w:rsidRDefault="0039064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F452A" w14:textId="77777777" w:rsidR="002C424E" w:rsidRPr="005B0780" w:rsidRDefault="002C424E" w:rsidP="00390643">
      <w:pPr>
        <w:spacing w:after="0"/>
      </w:pPr>
      <w:r w:rsidRPr="005B0780">
        <w:separator/>
      </w:r>
    </w:p>
  </w:footnote>
  <w:footnote w:type="continuationSeparator" w:id="0">
    <w:p w14:paraId="4456C73D" w14:textId="77777777" w:rsidR="002C424E" w:rsidRPr="005B0780" w:rsidRDefault="002C424E" w:rsidP="00390643">
      <w:pPr>
        <w:spacing w:after="0"/>
      </w:pPr>
      <w:r w:rsidRPr="005B078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D2ED2" w14:textId="0303CF8C" w:rsidR="00390643" w:rsidRPr="005B0780" w:rsidRDefault="00B91D54">
    <w:pPr>
      <w:pStyle w:val="Antet"/>
    </w:pPr>
    <w:bookmarkStart w:id="0" w:name="_Hlk130374809"/>
    <w:bookmarkStart w:id="1" w:name="_Hlk130374810"/>
    <w:r w:rsidRPr="005B0780">
      <w:rPr>
        <w:noProof/>
        <w:lang w:eastAsia="ro-RO"/>
      </w:rPr>
      <w:drawing>
        <wp:anchor distT="0" distB="0" distL="114300" distR="114300" simplePos="0" relativeHeight="251661312" behindDoc="0" locked="0" layoutInCell="1" allowOverlap="1" wp14:anchorId="5C3DE309" wp14:editId="14F6C872">
          <wp:simplePos x="0" y="0"/>
          <wp:positionH relativeFrom="column">
            <wp:posOffset>3952875</wp:posOffset>
          </wp:positionH>
          <wp:positionV relativeFrom="paragraph">
            <wp:posOffset>2540</wp:posOffset>
          </wp:positionV>
          <wp:extent cx="1897380" cy="536575"/>
          <wp:effectExtent l="0" t="0" r="7620" b="0"/>
          <wp:wrapSquare wrapText="bothSides"/>
          <wp:docPr id="23772935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B0780">
      <w:rPr>
        <w:noProof/>
      </w:rPr>
      <w:drawing>
        <wp:anchor distT="0" distB="0" distL="114300" distR="114300" simplePos="0" relativeHeight="251663360" behindDoc="0" locked="0" layoutInCell="1" allowOverlap="1" wp14:anchorId="2187C2A3" wp14:editId="7C106BE2">
          <wp:simplePos x="0" y="0"/>
          <wp:positionH relativeFrom="column">
            <wp:posOffset>1266825</wp:posOffset>
          </wp:positionH>
          <wp:positionV relativeFrom="paragraph">
            <wp:posOffset>2540</wp:posOffset>
          </wp:positionV>
          <wp:extent cx="2425700" cy="525780"/>
          <wp:effectExtent l="0" t="0" r="0" b="7620"/>
          <wp:wrapSquare wrapText="bothSides"/>
          <wp:docPr id="194252429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6" t="30489" r="27046" b="52682"/>
                  <a:stretch/>
                </pic:blipFill>
                <pic:spPr bwMode="auto">
                  <a:xfrm>
                    <a:off x="0" y="0"/>
                    <a:ext cx="242570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5B0780">
      <w:rPr>
        <w:noProof/>
        <w:lang w:eastAsia="ro-RO"/>
      </w:rPr>
      <w:drawing>
        <wp:anchor distT="0" distB="0" distL="114300" distR="114300" simplePos="0" relativeHeight="251659264" behindDoc="0" locked="0" layoutInCell="1" allowOverlap="1" wp14:anchorId="028B8626" wp14:editId="0CCB2249">
          <wp:simplePos x="0" y="0"/>
          <wp:positionH relativeFrom="column">
            <wp:posOffset>-123825</wp:posOffset>
          </wp:positionH>
          <wp:positionV relativeFrom="paragraph">
            <wp:posOffset>-121285</wp:posOffset>
          </wp:positionV>
          <wp:extent cx="1005840" cy="696595"/>
          <wp:effectExtent l="0" t="0" r="3810" b="8255"/>
          <wp:wrapSquare wrapText="bothSides"/>
          <wp:docPr id="40392785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6" t="25798" r="72799" b="47293"/>
                  <a:stretch/>
                </pic:blipFill>
                <pic:spPr bwMode="auto">
                  <a:xfrm>
                    <a:off x="0" y="0"/>
                    <a:ext cx="100584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AA6969" w:rsidRPr="005B0780">
      <w:rPr>
        <w:noProof/>
        <w:lang w:eastAsia="ro-R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B5911C" wp14:editId="0442C423">
              <wp:simplePos x="0" y="0"/>
              <wp:positionH relativeFrom="column">
                <wp:posOffset>15240</wp:posOffset>
              </wp:positionH>
              <wp:positionV relativeFrom="paragraph">
                <wp:posOffset>593724</wp:posOffset>
              </wp:positionV>
              <wp:extent cx="6035040" cy="0"/>
              <wp:effectExtent l="0" t="0" r="2286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350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72F14D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2pt,46.75pt" to="476.4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" strokecolor="#4579b8 [3044]"/>
          </w:pict>
        </mc:Fallback>
      </mc:AlternateContent>
    </w:r>
    <w:r w:rsidR="004955C0" w:rsidRPr="005B0780">
      <w:t xml:space="preserve"> 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774DF"/>
    <w:multiLevelType w:val="hybridMultilevel"/>
    <w:tmpl w:val="DABC02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D12D39"/>
    <w:multiLevelType w:val="hybridMultilevel"/>
    <w:tmpl w:val="D250C3FA"/>
    <w:lvl w:ilvl="0" w:tplc="CB6A5A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4C0538"/>
    <w:multiLevelType w:val="hybridMultilevel"/>
    <w:tmpl w:val="02862FE4"/>
    <w:lvl w:ilvl="0" w:tplc="3EA23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1F7"/>
    <w:multiLevelType w:val="hybridMultilevel"/>
    <w:tmpl w:val="F726275C"/>
    <w:lvl w:ilvl="0" w:tplc="FFFFFFFF">
      <w:start w:val="2"/>
      <w:numFmt w:val="decimal"/>
      <w:lvlText w:val="(%1)"/>
      <w:lvlJc w:val="left"/>
      <w:pPr>
        <w:ind w:left="125" w:hanging="345"/>
      </w:pPr>
      <w:rPr>
        <w:rFonts w:ascii="Times New Roman" w:eastAsia="Times New Roman" w:hAnsi="Times New Roman" w:cs="Times New Roman" w:hint="default"/>
        <w:color w:val="CC0099"/>
        <w:w w:val="100"/>
        <w:sz w:val="24"/>
        <w:szCs w:val="24"/>
        <w:lang w:val="ro-RO" w:eastAsia="en-US" w:bidi="ar-SA"/>
      </w:rPr>
    </w:lvl>
    <w:lvl w:ilvl="1" w:tplc="04090017">
      <w:start w:val="1"/>
      <w:numFmt w:val="lowerLetter"/>
      <w:lvlText w:val="%2)"/>
      <w:lvlJc w:val="left"/>
      <w:pPr>
        <w:ind w:left="754" w:hanging="360"/>
      </w:pPr>
    </w:lvl>
    <w:lvl w:ilvl="2" w:tplc="FFFFFFFF">
      <w:numFmt w:val="bullet"/>
      <w:lvlText w:val="•"/>
      <w:lvlJc w:val="left"/>
      <w:pPr>
        <w:ind w:left="1744" w:hanging="256"/>
      </w:pPr>
      <w:rPr>
        <w:rFonts w:hint="default"/>
        <w:lang w:val="ro-RO" w:eastAsia="en-US" w:bidi="ar-SA"/>
      </w:rPr>
    </w:lvl>
    <w:lvl w:ilvl="3" w:tplc="FFFFFFFF">
      <w:numFmt w:val="bullet"/>
      <w:lvlText w:val="•"/>
      <w:lvlJc w:val="left"/>
      <w:pPr>
        <w:ind w:left="2829" w:hanging="256"/>
      </w:pPr>
      <w:rPr>
        <w:rFonts w:hint="default"/>
        <w:lang w:val="ro-RO" w:eastAsia="en-US" w:bidi="ar-SA"/>
      </w:rPr>
    </w:lvl>
    <w:lvl w:ilvl="4" w:tplc="FFFFFFFF">
      <w:numFmt w:val="bullet"/>
      <w:lvlText w:val="•"/>
      <w:lvlJc w:val="left"/>
      <w:pPr>
        <w:ind w:left="3914" w:hanging="256"/>
      </w:pPr>
      <w:rPr>
        <w:rFonts w:hint="default"/>
        <w:lang w:val="ro-RO" w:eastAsia="en-US" w:bidi="ar-SA"/>
      </w:rPr>
    </w:lvl>
    <w:lvl w:ilvl="5" w:tplc="FFFFFFFF">
      <w:numFmt w:val="bullet"/>
      <w:lvlText w:val="•"/>
      <w:lvlJc w:val="left"/>
      <w:pPr>
        <w:ind w:left="4999" w:hanging="256"/>
      </w:pPr>
      <w:rPr>
        <w:rFonts w:hint="default"/>
        <w:lang w:val="ro-RO" w:eastAsia="en-US" w:bidi="ar-SA"/>
      </w:rPr>
    </w:lvl>
    <w:lvl w:ilvl="6" w:tplc="FFFFFFFF">
      <w:numFmt w:val="bullet"/>
      <w:lvlText w:val="•"/>
      <w:lvlJc w:val="left"/>
      <w:pPr>
        <w:ind w:left="6084" w:hanging="256"/>
      </w:pPr>
      <w:rPr>
        <w:rFonts w:hint="default"/>
        <w:lang w:val="ro-RO" w:eastAsia="en-US" w:bidi="ar-SA"/>
      </w:rPr>
    </w:lvl>
    <w:lvl w:ilvl="7" w:tplc="FFFFFFFF">
      <w:numFmt w:val="bullet"/>
      <w:lvlText w:val="•"/>
      <w:lvlJc w:val="left"/>
      <w:pPr>
        <w:ind w:left="7169" w:hanging="256"/>
      </w:pPr>
      <w:rPr>
        <w:rFonts w:hint="default"/>
        <w:lang w:val="ro-RO" w:eastAsia="en-US" w:bidi="ar-SA"/>
      </w:rPr>
    </w:lvl>
    <w:lvl w:ilvl="8" w:tplc="FFFFFFFF">
      <w:numFmt w:val="bullet"/>
      <w:lvlText w:val="•"/>
      <w:lvlJc w:val="left"/>
      <w:pPr>
        <w:ind w:left="8254" w:hanging="256"/>
      </w:pPr>
      <w:rPr>
        <w:rFonts w:hint="default"/>
        <w:lang w:val="ro-RO" w:eastAsia="en-US" w:bidi="ar-SA"/>
      </w:rPr>
    </w:lvl>
  </w:abstractNum>
  <w:abstractNum w:abstractNumId="4" w15:restartNumberingAfterBreak="0">
    <w:nsid w:val="1B87380D"/>
    <w:multiLevelType w:val="hybridMultilevel"/>
    <w:tmpl w:val="40125AB0"/>
    <w:lvl w:ilvl="0" w:tplc="41246F1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EC813C5"/>
    <w:multiLevelType w:val="hybridMultilevel"/>
    <w:tmpl w:val="719849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450"/>
        </w:tabs>
        <w:ind w:left="450" w:hanging="360"/>
      </w:pPr>
    </w:lvl>
    <w:lvl w:ilvl="2" w:tplc="61DCB798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A276F"/>
    <w:multiLevelType w:val="hybridMultilevel"/>
    <w:tmpl w:val="D73CBD24"/>
    <w:lvl w:ilvl="0" w:tplc="819235E4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55587"/>
    <w:multiLevelType w:val="hybridMultilevel"/>
    <w:tmpl w:val="C1542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B6496"/>
    <w:multiLevelType w:val="hybridMultilevel"/>
    <w:tmpl w:val="B952EEEA"/>
    <w:lvl w:ilvl="0" w:tplc="49C68BF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B0035"/>
    <w:multiLevelType w:val="hybridMultilevel"/>
    <w:tmpl w:val="331AE5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540AB4"/>
    <w:multiLevelType w:val="hybridMultilevel"/>
    <w:tmpl w:val="8D72F348"/>
    <w:lvl w:ilvl="0" w:tplc="36E42C4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EB6A58"/>
    <w:multiLevelType w:val="hybridMultilevel"/>
    <w:tmpl w:val="54C68998"/>
    <w:lvl w:ilvl="0" w:tplc="F350EC18">
      <w:start w:val="2"/>
      <w:numFmt w:val="decimal"/>
      <w:lvlText w:val="(%1)"/>
      <w:lvlJc w:val="left"/>
      <w:pPr>
        <w:ind w:left="125" w:hanging="345"/>
      </w:pPr>
      <w:rPr>
        <w:rFonts w:ascii="Times New Roman" w:eastAsia="Times New Roman" w:hAnsi="Times New Roman" w:cs="Times New Roman" w:hint="default"/>
        <w:color w:val="CC0099"/>
        <w:w w:val="100"/>
        <w:sz w:val="24"/>
        <w:szCs w:val="24"/>
        <w:lang w:val="ro-RO" w:eastAsia="en-US" w:bidi="ar-SA"/>
      </w:rPr>
    </w:lvl>
    <w:lvl w:ilvl="1" w:tplc="25AA3F58">
      <w:start w:val="1"/>
      <w:numFmt w:val="decimal"/>
      <w:lvlText w:val="%2."/>
      <w:lvlJc w:val="left"/>
      <w:pPr>
        <w:ind w:left="650" w:hanging="256"/>
      </w:pPr>
      <w:rPr>
        <w:rFonts w:ascii="Times New Roman" w:eastAsia="Calibri" w:hAnsi="Times New Roman" w:cs="Times New Roman"/>
        <w:b w:val="0"/>
        <w:bCs/>
        <w:w w:val="100"/>
        <w:sz w:val="24"/>
        <w:szCs w:val="24"/>
        <w:lang w:val="ro-RO" w:eastAsia="en-US" w:bidi="ar-SA"/>
      </w:rPr>
    </w:lvl>
    <w:lvl w:ilvl="2" w:tplc="61602024">
      <w:numFmt w:val="bullet"/>
      <w:lvlText w:val="•"/>
      <w:lvlJc w:val="left"/>
      <w:pPr>
        <w:ind w:left="1744" w:hanging="256"/>
      </w:pPr>
      <w:rPr>
        <w:rFonts w:hint="default"/>
        <w:lang w:val="ro-RO" w:eastAsia="en-US" w:bidi="ar-SA"/>
      </w:rPr>
    </w:lvl>
    <w:lvl w:ilvl="3" w:tplc="4836B4B6">
      <w:numFmt w:val="bullet"/>
      <w:lvlText w:val="•"/>
      <w:lvlJc w:val="left"/>
      <w:pPr>
        <w:ind w:left="2829" w:hanging="256"/>
      </w:pPr>
      <w:rPr>
        <w:rFonts w:hint="default"/>
        <w:lang w:val="ro-RO" w:eastAsia="en-US" w:bidi="ar-SA"/>
      </w:rPr>
    </w:lvl>
    <w:lvl w:ilvl="4" w:tplc="18A60956">
      <w:numFmt w:val="bullet"/>
      <w:lvlText w:val="•"/>
      <w:lvlJc w:val="left"/>
      <w:pPr>
        <w:ind w:left="3914" w:hanging="256"/>
      </w:pPr>
      <w:rPr>
        <w:rFonts w:hint="default"/>
        <w:lang w:val="ro-RO" w:eastAsia="en-US" w:bidi="ar-SA"/>
      </w:rPr>
    </w:lvl>
    <w:lvl w:ilvl="5" w:tplc="91F864F0">
      <w:numFmt w:val="bullet"/>
      <w:lvlText w:val="•"/>
      <w:lvlJc w:val="left"/>
      <w:pPr>
        <w:ind w:left="4999" w:hanging="256"/>
      </w:pPr>
      <w:rPr>
        <w:rFonts w:hint="default"/>
        <w:lang w:val="ro-RO" w:eastAsia="en-US" w:bidi="ar-SA"/>
      </w:rPr>
    </w:lvl>
    <w:lvl w:ilvl="6" w:tplc="E21854BC">
      <w:numFmt w:val="bullet"/>
      <w:lvlText w:val="•"/>
      <w:lvlJc w:val="left"/>
      <w:pPr>
        <w:ind w:left="6084" w:hanging="256"/>
      </w:pPr>
      <w:rPr>
        <w:rFonts w:hint="default"/>
        <w:lang w:val="ro-RO" w:eastAsia="en-US" w:bidi="ar-SA"/>
      </w:rPr>
    </w:lvl>
    <w:lvl w:ilvl="7" w:tplc="3CE0D626">
      <w:numFmt w:val="bullet"/>
      <w:lvlText w:val="•"/>
      <w:lvlJc w:val="left"/>
      <w:pPr>
        <w:ind w:left="7169" w:hanging="256"/>
      </w:pPr>
      <w:rPr>
        <w:rFonts w:hint="default"/>
        <w:lang w:val="ro-RO" w:eastAsia="en-US" w:bidi="ar-SA"/>
      </w:rPr>
    </w:lvl>
    <w:lvl w:ilvl="8" w:tplc="1E6A1BFC">
      <w:numFmt w:val="bullet"/>
      <w:lvlText w:val="•"/>
      <w:lvlJc w:val="left"/>
      <w:pPr>
        <w:ind w:left="8254" w:hanging="256"/>
      </w:pPr>
      <w:rPr>
        <w:rFonts w:hint="default"/>
        <w:lang w:val="ro-RO" w:eastAsia="en-US" w:bidi="ar-SA"/>
      </w:rPr>
    </w:lvl>
  </w:abstractNum>
  <w:abstractNum w:abstractNumId="12" w15:restartNumberingAfterBreak="0">
    <w:nsid w:val="368664B8"/>
    <w:multiLevelType w:val="hybridMultilevel"/>
    <w:tmpl w:val="36388B12"/>
    <w:lvl w:ilvl="0" w:tplc="C9240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845049"/>
    <w:multiLevelType w:val="hybridMultilevel"/>
    <w:tmpl w:val="3CBA06B0"/>
    <w:lvl w:ilvl="0" w:tplc="75082C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62258"/>
    <w:multiLevelType w:val="multilevel"/>
    <w:tmpl w:val="338CD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AF79E0"/>
    <w:multiLevelType w:val="hybridMultilevel"/>
    <w:tmpl w:val="91AE375C"/>
    <w:lvl w:ilvl="0" w:tplc="E30278E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53313792"/>
    <w:multiLevelType w:val="hybridMultilevel"/>
    <w:tmpl w:val="2C8AFEEC"/>
    <w:lvl w:ilvl="0" w:tplc="2CEE25D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 w15:restartNumberingAfterBreak="0">
    <w:nsid w:val="632A05D6"/>
    <w:multiLevelType w:val="hybridMultilevel"/>
    <w:tmpl w:val="A31281A8"/>
    <w:lvl w:ilvl="0" w:tplc="3E407F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85191"/>
    <w:multiLevelType w:val="hybridMultilevel"/>
    <w:tmpl w:val="CD36425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C72C9"/>
    <w:multiLevelType w:val="hybridMultilevel"/>
    <w:tmpl w:val="08423206"/>
    <w:lvl w:ilvl="0" w:tplc="19DEBF8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2B13D41"/>
    <w:multiLevelType w:val="hybridMultilevel"/>
    <w:tmpl w:val="B952EE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B7736C"/>
    <w:multiLevelType w:val="hybridMultilevel"/>
    <w:tmpl w:val="4E043F1C"/>
    <w:lvl w:ilvl="0" w:tplc="2404312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010B86"/>
    <w:multiLevelType w:val="hybridMultilevel"/>
    <w:tmpl w:val="8CF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68285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70198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709353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40677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594278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54686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104712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439065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790581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8796919">
    <w:abstractNumId w:val="15"/>
  </w:num>
  <w:num w:numId="11" w16cid:durableId="4904873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3089046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394284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70847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44132168">
    <w:abstractNumId w:val="10"/>
  </w:num>
  <w:num w:numId="16" w16cid:durableId="1001736650">
    <w:abstractNumId w:val="18"/>
  </w:num>
  <w:num w:numId="17" w16cid:durableId="77673828">
    <w:abstractNumId w:val="13"/>
  </w:num>
  <w:num w:numId="18" w16cid:durableId="1911426272">
    <w:abstractNumId w:val="1"/>
  </w:num>
  <w:num w:numId="19" w16cid:durableId="1036471632">
    <w:abstractNumId w:val="16"/>
  </w:num>
  <w:num w:numId="20" w16cid:durableId="2107270121">
    <w:abstractNumId w:val="5"/>
  </w:num>
  <w:num w:numId="21" w16cid:durableId="1140420648">
    <w:abstractNumId w:val="22"/>
  </w:num>
  <w:num w:numId="22" w16cid:durableId="10483345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2807645">
    <w:abstractNumId w:val="12"/>
  </w:num>
  <w:num w:numId="24" w16cid:durableId="832261122">
    <w:abstractNumId w:val="17"/>
  </w:num>
  <w:num w:numId="25" w16cid:durableId="1165628613">
    <w:abstractNumId w:val="14"/>
  </w:num>
  <w:num w:numId="26" w16cid:durableId="1888108053">
    <w:abstractNumId w:val="11"/>
  </w:num>
  <w:num w:numId="27" w16cid:durableId="1845589322">
    <w:abstractNumId w:val="4"/>
  </w:num>
  <w:num w:numId="28" w16cid:durableId="139270198">
    <w:abstractNumId w:val="3"/>
  </w:num>
  <w:num w:numId="29" w16cid:durableId="2014188999">
    <w:abstractNumId w:val="7"/>
  </w:num>
  <w:num w:numId="30" w16cid:durableId="184907273">
    <w:abstractNumId w:val="0"/>
  </w:num>
  <w:num w:numId="31" w16cid:durableId="549537880">
    <w:abstractNumId w:val="2"/>
  </w:num>
  <w:num w:numId="32" w16cid:durableId="1310864834">
    <w:abstractNumId w:val="8"/>
  </w:num>
  <w:num w:numId="33" w16cid:durableId="57043425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26"/>
    <w:rsid w:val="00006017"/>
    <w:rsid w:val="00042799"/>
    <w:rsid w:val="0004462C"/>
    <w:rsid w:val="00054A02"/>
    <w:rsid w:val="00063493"/>
    <w:rsid w:val="0007305E"/>
    <w:rsid w:val="000752C3"/>
    <w:rsid w:val="000A1937"/>
    <w:rsid w:val="000F3FFC"/>
    <w:rsid w:val="00117C62"/>
    <w:rsid w:val="00141924"/>
    <w:rsid w:val="0015351B"/>
    <w:rsid w:val="00167414"/>
    <w:rsid w:val="001775E6"/>
    <w:rsid w:val="00192B2E"/>
    <w:rsid w:val="0019794C"/>
    <w:rsid w:val="001A6567"/>
    <w:rsid w:val="001A7CD9"/>
    <w:rsid w:val="001B4F87"/>
    <w:rsid w:val="001C0F21"/>
    <w:rsid w:val="001C7DF9"/>
    <w:rsid w:val="001D6E32"/>
    <w:rsid w:val="001E1112"/>
    <w:rsid w:val="001F0A95"/>
    <w:rsid w:val="001F3D7A"/>
    <w:rsid w:val="00211047"/>
    <w:rsid w:val="00240BE2"/>
    <w:rsid w:val="00243F4B"/>
    <w:rsid w:val="00251BCD"/>
    <w:rsid w:val="00252E5C"/>
    <w:rsid w:val="00265A0A"/>
    <w:rsid w:val="00265FED"/>
    <w:rsid w:val="00267214"/>
    <w:rsid w:val="002B23AA"/>
    <w:rsid w:val="002B5AD6"/>
    <w:rsid w:val="002C27B8"/>
    <w:rsid w:val="002C424E"/>
    <w:rsid w:val="002D4273"/>
    <w:rsid w:val="002D6473"/>
    <w:rsid w:val="00322412"/>
    <w:rsid w:val="00322664"/>
    <w:rsid w:val="003470DA"/>
    <w:rsid w:val="00347EF0"/>
    <w:rsid w:val="00350679"/>
    <w:rsid w:val="00350B44"/>
    <w:rsid w:val="0036108C"/>
    <w:rsid w:val="00365ECE"/>
    <w:rsid w:val="00367A51"/>
    <w:rsid w:val="0038478F"/>
    <w:rsid w:val="00390643"/>
    <w:rsid w:val="003940BE"/>
    <w:rsid w:val="00394380"/>
    <w:rsid w:val="003A2103"/>
    <w:rsid w:val="003B0064"/>
    <w:rsid w:val="003E03EE"/>
    <w:rsid w:val="003E2C89"/>
    <w:rsid w:val="00427EE2"/>
    <w:rsid w:val="00440D81"/>
    <w:rsid w:val="00441DA2"/>
    <w:rsid w:val="00442188"/>
    <w:rsid w:val="004427EA"/>
    <w:rsid w:val="0044746E"/>
    <w:rsid w:val="00461E87"/>
    <w:rsid w:val="004773A3"/>
    <w:rsid w:val="00484589"/>
    <w:rsid w:val="004851C1"/>
    <w:rsid w:val="004955C0"/>
    <w:rsid w:val="004B3994"/>
    <w:rsid w:val="004C6EED"/>
    <w:rsid w:val="004D0D82"/>
    <w:rsid w:val="004D4869"/>
    <w:rsid w:val="005012D7"/>
    <w:rsid w:val="00521200"/>
    <w:rsid w:val="00523277"/>
    <w:rsid w:val="00525A7A"/>
    <w:rsid w:val="00527E8C"/>
    <w:rsid w:val="005316AF"/>
    <w:rsid w:val="00533F8E"/>
    <w:rsid w:val="005503C2"/>
    <w:rsid w:val="00550E39"/>
    <w:rsid w:val="00562D77"/>
    <w:rsid w:val="00565CD6"/>
    <w:rsid w:val="00565FF7"/>
    <w:rsid w:val="00571C09"/>
    <w:rsid w:val="005749FF"/>
    <w:rsid w:val="005A690E"/>
    <w:rsid w:val="005B0780"/>
    <w:rsid w:val="005B5C44"/>
    <w:rsid w:val="005C3002"/>
    <w:rsid w:val="005F1B34"/>
    <w:rsid w:val="005F34CD"/>
    <w:rsid w:val="005F664B"/>
    <w:rsid w:val="0060130A"/>
    <w:rsid w:val="00601353"/>
    <w:rsid w:val="00605887"/>
    <w:rsid w:val="00651D12"/>
    <w:rsid w:val="006816C4"/>
    <w:rsid w:val="0069503C"/>
    <w:rsid w:val="006B30B9"/>
    <w:rsid w:val="006C4CA8"/>
    <w:rsid w:val="006C5350"/>
    <w:rsid w:val="006C7B30"/>
    <w:rsid w:val="00702696"/>
    <w:rsid w:val="00736005"/>
    <w:rsid w:val="00751671"/>
    <w:rsid w:val="007827BB"/>
    <w:rsid w:val="007A1628"/>
    <w:rsid w:val="007A6485"/>
    <w:rsid w:val="007B026F"/>
    <w:rsid w:val="007B24D0"/>
    <w:rsid w:val="007B40D9"/>
    <w:rsid w:val="007C4F61"/>
    <w:rsid w:val="007D2B46"/>
    <w:rsid w:val="007E2EEE"/>
    <w:rsid w:val="008102BF"/>
    <w:rsid w:val="0082333C"/>
    <w:rsid w:val="0082361B"/>
    <w:rsid w:val="00834E14"/>
    <w:rsid w:val="00836338"/>
    <w:rsid w:val="00864680"/>
    <w:rsid w:val="0086533D"/>
    <w:rsid w:val="00894010"/>
    <w:rsid w:val="008B0F53"/>
    <w:rsid w:val="008C0962"/>
    <w:rsid w:val="008C62BD"/>
    <w:rsid w:val="008D4DC8"/>
    <w:rsid w:val="008E661A"/>
    <w:rsid w:val="009047E4"/>
    <w:rsid w:val="009400DE"/>
    <w:rsid w:val="00943238"/>
    <w:rsid w:val="009653BB"/>
    <w:rsid w:val="00973685"/>
    <w:rsid w:val="00977A9F"/>
    <w:rsid w:val="00987844"/>
    <w:rsid w:val="009A428E"/>
    <w:rsid w:val="009C7E8D"/>
    <w:rsid w:val="009D7F29"/>
    <w:rsid w:val="009E41D0"/>
    <w:rsid w:val="009E4B34"/>
    <w:rsid w:val="009F3E9D"/>
    <w:rsid w:val="00A163CD"/>
    <w:rsid w:val="00A352A7"/>
    <w:rsid w:val="00A76E47"/>
    <w:rsid w:val="00A82529"/>
    <w:rsid w:val="00AA472F"/>
    <w:rsid w:val="00AA6969"/>
    <w:rsid w:val="00AC09C3"/>
    <w:rsid w:val="00AC1600"/>
    <w:rsid w:val="00AC3F7E"/>
    <w:rsid w:val="00AC62C1"/>
    <w:rsid w:val="00AD65E1"/>
    <w:rsid w:val="00AF3AC8"/>
    <w:rsid w:val="00B46D13"/>
    <w:rsid w:val="00B83B55"/>
    <w:rsid w:val="00B8408B"/>
    <w:rsid w:val="00B91D54"/>
    <w:rsid w:val="00B97C10"/>
    <w:rsid w:val="00BA2114"/>
    <w:rsid w:val="00BB1DFC"/>
    <w:rsid w:val="00BB1E75"/>
    <w:rsid w:val="00BC6392"/>
    <w:rsid w:val="00BD16C6"/>
    <w:rsid w:val="00BD4B88"/>
    <w:rsid w:val="00BE1BDB"/>
    <w:rsid w:val="00BE2DDB"/>
    <w:rsid w:val="00BF2D04"/>
    <w:rsid w:val="00C16630"/>
    <w:rsid w:val="00C1733B"/>
    <w:rsid w:val="00C26E39"/>
    <w:rsid w:val="00C400EE"/>
    <w:rsid w:val="00C40DC6"/>
    <w:rsid w:val="00C57C0E"/>
    <w:rsid w:val="00C90216"/>
    <w:rsid w:val="00CA0229"/>
    <w:rsid w:val="00CC2998"/>
    <w:rsid w:val="00CD0F29"/>
    <w:rsid w:val="00CF553B"/>
    <w:rsid w:val="00D04AB8"/>
    <w:rsid w:val="00D242B6"/>
    <w:rsid w:val="00D2449C"/>
    <w:rsid w:val="00D27988"/>
    <w:rsid w:val="00D31FFC"/>
    <w:rsid w:val="00D354B2"/>
    <w:rsid w:val="00D56B1D"/>
    <w:rsid w:val="00D6251B"/>
    <w:rsid w:val="00D65031"/>
    <w:rsid w:val="00D726EC"/>
    <w:rsid w:val="00D82E74"/>
    <w:rsid w:val="00D84A64"/>
    <w:rsid w:val="00D911C5"/>
    <w:rsid w:val="00D917B9"/>
    <w:rsid w:val="00D931DF"/>
    <w:rsid w:val="00D97E3D"/>
    <w:rsid w:val="00DB0F66"/>
    <w:rsid w:val="00DB612E"/>
    <w:rsid w:val="00DC7E52"/>
    <w:rsid w:val="00DE186B"/>
    <w:rsid w:val="00DE44F8"/>
    <w:rsid w:val="00DF5E66"/>
    <w:rsid w:val="00DF6DD9"/>
    <w:rsid w:val="00E01ADB"/>
    <w:rsid w:val="00E0535D"/>
    <w:rsid w:val="00E12212"/>
    <w:rsid w:val="00E17B1D"/>
    <w:rsid w:val="00E201D1"/>
    <w:rsid w:val="00E43F84"/>
    <w:rsid w:val="00E4411D"/>
    <w:rsid w:val="00E50475"/>
    <w:rsid w:val="00E54697"/>
    <w:rsid w:val="00E56C45"/>
    <w:rsid w:val="00E67D9D"/>
    <w:rsid w:val="00E91517"/>
    <w:rsid w:val="00E92DEB"/>
    <w:rsid w:val="00EC4493"/>
    <w:rsid w:val="00ED7E39"/>
    <w:rsid w:val="00EF5B5E"/>
    <w:rsid w:val="00F04EEC"/>
    <w:rsid w:val="00F120BC"/>
    <w:rsid w:val="00F16050"/>
    <w:rsid w:val="00F27AF2"/>
    <w:rsid w:val="00F3663C"/>
    <w:rsid w:val="00F45BC8"/>
    <w:rsid w:val="00F74380"/>
    <w:rsid w:val="00F82B26"/>
    <w:rsid w:val="00F92E75"/>
    <w:rsid w:val="00FA0E1C"/>
    <w:rsid w:val="00FB127C"/>
    <w:rsid w:val="00FB2613"/>
    <w:rsid w:val="00FB64A6"/>
    <w:rsid w:val="00FD50F1"/>
    <w:rsid w:val="00FD6DFC"/>
    <w:rsid w:val="00FE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F9F947"/>
  <w15:docId w15:val="{480DB9E4-125A-4CB5-9269-B8432B12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0EE"/>
    <w:rPr>
      <w:lang w:val="ro-RO"/>
    </w:rPr>
  </w:style>
  <w:style w:type="paragraph" w:styleId="Titlu2">
    <w:name w:val="heading 2"/>
    <w:basedOn w:val="Normal"/>
    <w:link w:val="Titlu2Caracter"/>
    <w:uiPriority w:val="9"/>
    <w:qFormat/>
    <w:rsid w:val="009432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390643"/>
    <w:pPr>
      <w:tabs>
        <w:tab w:val="center" w:pos="4680"/>
        <w:tab w:val="right" w:pos="9360"/>
      </w:tabs>
      <w:spacing w:after="0"/>
    </w:pPr>
  </w:style>
  <w:style w:type="character" w:customStyle="1" w:styleId="AntetCaracter">
    <w:name w:val="Antet Caracter"/>
    <w:basedOn w:val="Fontdeparagrafimplicit"/>
    <w:link w:val="Antet"/>
    <w:uiPriority w:val="99"/>
    <w:rsid w:val="00390643"/>
  </w:style>
  <w:style w:type="paragraph" w:styleId="Subsol">
    <w:name w:val="footer"/>
    <w:basedOn w:val="Normal"/>
    <w:link w:val="SubsolCaracter"/>
    <w:uiPriority w:val="99"/>
    <w:unhideWhenUsed/>
    <w:rsid w:val="00390643"/>
    <w:pPr>
      <w:tabs>
        <w:tab w:val="center" w:pos="4680"/>
        <w:tab w:val="right" w:pos="9360"/>
      </w:tabs>
      <w:spacing w:after="0"/>
    </w:pPr>
  </w:style>
  <w:style w:type="character" w:customStyle="1" w:styleId="SubsolCaracter">
    <w:name w:val="Subsol Caracter"/>
    <w:basedOn w:val="Fontdeparagrafimplicit"/>
    <w:link w:val="Subsol"/>
    <w:uiPriority w:val="99"/>
    <w:rsid w:val="00390643"/>
  </w:style>
  <w:style w:type="table" w:styleId="Tabelgril">
    <w:name w:val="Table Grid"/>
    <w:basedOn w:val="TabelNormal"/>
    <w:uiPriority w:val="59"/>
    <w:rsid w:val="00DB0F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1"/>
    <w:qFormat/>
    <w:rsid w:val="00BF2D04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uiPriority w:val="99"/>
    <w:unhideWhenUsed/>
    <w:rsid w:val="003E2C89"/>
    <w:rPr>
      <w:color w:val="0000FF"/>
      <w:u w:val="single"/>
    </w:rPr>
  </w:style>
  <w:style w:type="paragraph" w:styleId="Frspaiere">
    <w:name w:val="No Spacing"/>
    <w:uiPriority w:val="1"/>
    <w:qFormat/>
    <w:rsid w:val="003E2C89"/>
    <w:pPr>
      <w:widowControl w:val="0"/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</w:rPr>
  </w:style>
  <w:style w:type="character" w:customStyle="1" w:styleId="sden">
    <w:name w:val="s_den"/>
    <w:rsid w:val="003E2C89"/>
  </w:style>
  <w:style w:type="character" w:customStyle="1" w:styleId="shdr">
    <w:name w:val="s_hdr"/>
    <w:rsid w:val="003E2C89"/>
  </w:style>
  <w:style w:type="character" w:customStyle="1" w:styleId="FontStyle36">
    <w:name w:val="Font Style36"/>
    <w:rsid w:val="00D931DF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D931DF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82E7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character" w:styleId="MeniuneNerezolvat">
    <w:name w:val="Unresolved Mention"/>
    <w:basedOn w:val="Fontdeparagrafimplicit"/>
    <w:uiPriority w:val="99"/>
    <w:semiHidden/>
    <w:unhideWhenUsed/>
    <w:rsid w:val="00A76E47"/>
    <w:rPr>
      <w:color w:val="605E5C"/>
      <w:shd w:val="clear" w:color="auto" w:fill="E1DFDD"/>
    </w:rPr>
  </w:style>
  <w:style w:type="character" w:customStyle="1" w:styleId="Titlu2Caracter">
    <w:name w:val="Titlu 2 Caracter"/>
    <w:basedOn w:val="Fontdeparagrafimplicit"/>
    <w:link w:val="Titlu2"/>
    <w:uiPriority w:val="9"/>
    <w:rsid w:val="009432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Corptext">
    <w:name w:val="Body Text"/>
    <w:basedOn w:val="Normal"/>
    <w:link w:val="CorptextCaracter"/>
    <w:unhideWhenUsed/>
    <w:rsid w:val="006C4CA8"/>
    <w:pPr>
      <w:suppressAutoHyphens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customStyle="1" w:styleId="CorptextCaracter">
    <w:name w:val="Corp text Caracter"/>
    <w:basedOn w:val="Fontdeparagrafimplicit"/>
    <w:link w:val="Corptext"/>
    <w:rsid w:val="006C4CA8"/>
    <w:rPr>
      <w:rFonts w:ascii="Arial Narrow" w:eastAsia="Times New Roman" w:hAnsi="Arial Narrow" w:cs="Times New Roman"/>
      <w:sz w:val="20"/>
      <w:szCs w:val="20"/>
      <w:lang w:val="ro-RO" w:eastAsia="ar-SA"/>
    </w:rPr>
  </w:style>
  <w:style w:type="paragraph" w:customStyle="1" w:styleId="TableParagraph">
    <w:name w:val="Table Paragraph"/>
    <w:basedOn w:val="Normal"/>
    <w:uiPriority w:val="1"/>
    <w:qFormat/>
    <w:rsid w:val="006C4CA8"/>
    <w:pPr>
      <w:widowControl w:val="0"/>
      <w:autoSpaceDE w:val="0"/>
      <w:autoSpaceDN w:val="0"/>
      <w:spacing w:after="0"/>
    </w:pPr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oala_2pitesti@yahoo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7EE9-7F28-4C87-BD51-6AB51968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Dir_ADJ</dc:creator>
  <cp:keywords/>
  <dc:description/>
  <cp:lastModifiedBy>Gabriel Zaman</cp:lastModifiedBy>
  <cp:revision>3</cp:revision>
  <cp:lastPrinted>2024-08-28T11:41:00Z</cp:lastPrinted>
  <dcterms:created xsi:type="dcterms:W3CDTF">2024-11-28T09:02:00Z</dcterms:created>
  <dcterms:modified xsi:type="dcterms:W3CDTF">2024-11-28T09:02:00Z</dcterms:modified>
</cp:coreProperties>
</file>